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D0" w:rsidRPr="00647880" w:rsidRDefault="0078032A" w:rsidP="0078032A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647880">
        <w:rPr>
          <w:sz w:val="28"/>
          <w:szCs w:val="28"/>
        </w:rPr>
        <w:t xml:space="preserve">U veljači pročitaj zbirku pjesama </w:t>
      </w:r>
      <w:r w:rsidRPr="00647880">
        <w:rPr>
          <w:b/>
          <w:bCs/>
          <w:sz w:val="28"/>
          <w:szCs w:val="28"/>
          <w:u w:val="single"/>
        </w:rPr>
        <w:t>„Srebrne svirale“ D. Tadijanovića.</w:t>
      </w:r>
    </w:p>
    <w:p w:rsidR="0078032A" w:rsidRPr="00647880" w:rsidRDefault="0078032A" w:rsidP="0078032A">
      <w:p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 xml:space="preserve">U bilježnicu </w:t>
      </w:r>
      <w:r w:rsidRPr="00647880">
        <w:rPr>
          <w:b/>
          <w:bCs/>
          <w:sz w:val="28"/>
          <w:szCs w:val="28"/>
          <w:u w:val="single"/>
        </w:rPr>
        <w:t>napiši</w:t>
      </w:r>
      <w:r w:rsidRPr="00647880">
        <w:rPr>
          <w:sz w:val="28"/>
          <w:szCs w:val="28"/>
        </w:rPr>
        <w:t xml:space="preserve"> ime pjesnika i ime zbirke pjesama.</w:t>
      </w:r>
    </w:p>
    <w:p w:rsidR="0078032A" w:rsidRPr="00647880" w:rsidRDefault="0078032A" w:rsidP="0078032A">
      <w:p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 xml:space="preserve">U bilježnicu </w:t>
      </w:r>
      <w:r w:rsidRPr="00647880">
        <w:rPr>
          <w:b/>
          <w:bCs/>
          <w:sz w:val="28"/>
          <w:szCs w:val="28"/>
          <w:u w:val="single"/>
        </w:rPr>
        <w:t>prepiši</w:t>
      </w:r>
      <w:r w:rsidRPr="00647880">
        <w:rPr>
          <w:sz w:val="28"/>
          <w:szCs w:val="28"/>
        </w:rPr>
        <w:t xml:space="preserve"> naslov i tekst pjesme koju su dobio/dobila za interpretaciju.</w:t>
      </w:r>
    </w:p>
    <w:p w:rsidR="0078032A" w:rsidRPr="00647880" w:rsidRDefault="0078032A" w:rsidP="0078032A">
      <w:p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 xml:space="preserve">Za svoju pjesmu </w:t>
      </w:r>
      <w:r w:rsidRPr="00647880">
        <w:rPr>
          <w:b/>
          <w:bCs/>
          <w:sz w:val="28"/>
          <w:szCs w:val="28"/>
          <w:u w:val="single"/>
        </w:rPr>
        <w:t>napiši</w:t>
      </w:r>
      <w:r w:rsidRPr="00647880">
        <w:rPr>
          <w:sz w:val="28"/>
          <w:szCs w:val="28"/>
        </w:rPr>
        <w:t>:</w:t>
      </w:r>
    </w:p>
    <w:p w:rsidR="0078032A" w:rsidRPr="00647880" w:rsidRDefault="0078032A" w:rsidP="0078032A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dojam o pjesmi</w:t>
      </w:r>
    </w:p>
    <w:p w:rsidR="0078032A" w:rsidRPr="00647880" w:rsidRDefault="0078032A" w:rsidP="0078032A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vrsta lirske pjesme</w:t>
      </w:r>
    </w:p>
    <w:p w:rsidR="0078032A" w:rsidRPr="00647880" w:rsidRDefault="0078032A" w:rsidP="0078032A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tema pjesme</w:t>
      </w:r>
    </w:p>
    <w:p w:rsidR="0078032A" w:rsidRPr="00647880" w:rsidRDefault="0078032A" w:rsidP="0078032A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motivi</w:t>
      </w:r>
    </w:p>
    <w:p w:rsidR="0078032A" w:rsidRPr="00647880" w:rsidRDefault="0078032A" w:rsidP="0078032A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pjesničke slike (vrsta p</w:t>
      </w:r>
      <w:bookmarkStart w:id="0" w:name="_GoBack"/>
      <w:bookmarkEnd w:id="0"/>
      <w:r w:rsidRPr="00647880">
        <w:rPr>
          <w:sz w:val="28"/>
          <w:szCs w:val="28"/>
        </w:rPr>
        <w:t>jesničke slike i primjer)</w:t>
      </w:r>
    </w:p>
    <w:p w:rsidR="0078032A" w:rsidRPr="00647880" w:rsidRDefault="0078032A" w:rsidP="0078032A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stilska izražajna sredstva i primjer za svako</w:t>
      </w:r>
      <w:r w:rsidR="005D160E" w:rsidRPr="00647880">
        <w:rPr>
          <w:sz w:val="28"/>
          <w:szCs w:val="28"/>
        </w:rPr>
        <w:t xml:space="preserve"> sredstvo</w:t>
      </w:r>
    </w:p>
    <w:p w:rsidR="0078032A" w:rsidRPr="00647880" w:rsidRDefault="0078032A" w:rsidP="0078032A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vrsta stiha</w:t>
      </w:r>
    </w:p>
    <w:p w:rsidR="0078032A" w:rsidRPr="00647880" w:rsidRDefault="0078032A" w:rsidP="0078032A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vrsta strofe</w:t>
      </w:r>
    </w:p>
    <w:p w:rsidR="0078032A" w:rsidRPr="00647880" w:rsidRDefault="0078032A" w:rsidP="0078032A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ritam u pjesmi</w:t>
      </w:r>
    </w:p>
    <w:p w:rsidR="0078032A" w:rsidRPr="00647880" w:rsidRDefault="0078032A" w:rsidP="0078032A">
      <w:pPr>
        <w:pStyle w:val="Odlomakpopisa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način ostvarenja ritma</w:t>
      </w:r>
    </w:p>
    <w:p w:rsidR="00976601" w:rsidRPr="00647880" w:rsidRDefault="00976601" w:rsidP="00976601">
      <w:p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Na mreži (internetu) pronađi fotografije D. Tadijanovića, njegove kuće, škole, njegovih djela, pjesama….</w:t>
      </w:r>
    </w:p>
    <w:p w:rsidR="00976601" w:rsidRPr="00647880" w:rsidRDefault="00976601" w:rsidP="00976601">
      <w:pPr>
        <w:spacing w:after="0" w:line="360" w:lineRule="auto"/>
        <w:rPr>
          <w:sz w:val="28"/>
          <w:szCs w:val="28"/>
        </w:rPr>
      </w:pPr>
      <w:r w:rsidRPr="00647880">
        <w:rPr>
          <w:sz w:val="28"/>
          <w:szCs w:val="28"/>
        </w:rPr>
        <w:t>Ispiši fotografije i donesi ih na sat.</w:t>
      </w:r>
    </w:p>
    <w:sectPr w:rsidR="00976601" w:rsidRPr="0064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1ED1"/>
    <w:multiLevelType w:val="hybridMultilevel"/>
    <w:tmpl w:val="5096225E"/>
    <w:lvl w:ilvl="0" w:tplc="02EEA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1"/>
    <w:rsid w:val="004302ED"/>
    <w:rsid w:val="005D160E"/>
    <w:rsid w:val="00647880"/>
    <w:rsid w:val="0078032A"/>
    <w:rsid w:val="008075D0"/>
    <w:rsid w:val="00976601"/>
    <w:rsid w:val="00D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GAŠČIĆ ĐURKAN</dc:creator>
  <cp:lastModifiedBy>Mateja</cp:lastModifiedBy>
  <cp:revision>2</cp:revision>
  <dcterms:created xsi:type="dcterms:W3CDTF">2020-02-10T08:00:00Z</dcterms:created>
  <dcterms:modified xsi:type="dcterms:W3CDTF">2020-02-10T08:00:00Z</dcterms:modified>
</cp:coreProperties>
</file>